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70B3E" w14:textId="77777777" w:rsidR="00C91DD3" w:rsidRDefault="00000000">
      <w:pPr>
        <w:widowControl w:val="0"/>
        <w:spacing w:before="240" w:after="240"/>
        <w:jc w:val="center"/>
        <w:rPr>
          <w:b/>
          <w:bCs/>
        </w:rPr>
      </w:pPr>
      <w:r>
        <w:rPr>
          <w:b/>
          <w:bCs/>
        </w:rPr>
        <w:t>ANEXO IV - DECLARAÇÃO DE CIÊNCIA E CONCORDÂNCIA</w:t>
      </w:r>
    </w:p>
    <w:p w14:paraId="26371F8B" w14:textId="77777777" w:rsidR="00C91DD3" w:rsidRDefault="00C91DD3">
      <w:pPr>
        <w:widowControl w:val="0"/>
        <w:spacing w:before="240" w:after="240"/>
        <w:jc w:val="both"/>
        <w:rPr>
          <w:b/>
          <w:bCs/>
        </w:rPr>
      </w:pPr>
    </w:p>
    <w:p w14:paraId="2BC1DF0E" w14:textId="77777777" w:rsidR="00C91DD3" w:rsidRDefault="00000000">
      <w:pPr>
        <w:widowControl w:val="0"/>
        <w:spacing w:before="240" w:after="240"/>
        <w:jc w:val="both"/>
      </w:pPr>
      <w:r>
        <w:t xml:space="preserve">Eu,__________________________________________________________________________, portador(a) do RG nº _______________________ e do CPF nº _______________________, representante legal da Organização da Sociedade Civil (OSC) </w:t>
      </w:r>
      <w:r>
        <w:rPr>
          <w:b/>
          <w:bCs/>
        </w:rPr>
        <w:t>[NOME DA ENTIDADE]</w:t>
      </w:r>
      <w:r>
        <w:t>, inscrita no CNPJ sob o nº _______________________:</w:t>
      </w:r>
    </w:p>
    <w:p w14:paraId="4796E178" w14:textId="77777777" w:rsidR="00C91DD3" w:rsidRDefault="00000000">
      <w:pPr>
        <w:widowControl w:val="0"/>
        <w:spacing w:before="240" w:after="240"/>
        <w:jc w:val="both"/>
      </w:pPr>
      <w:r>
        <w:rPr>
          <w:b/>
          <w:bCs/>
        </w:rPr>
        <w:t xml:space="preserve">DECLARO </w:t>
      </w:r>
      <w:r>
        <w:t xml:space="preserve">que a referida entidade está ciente e </w:t>
      </w:r>
      <w:r>
        <w:rPr>
          <w:b/>
          <w:bCs/>
        </w:rPr>
        <w:t>concorda integralmente</w:t>
      </w:r>
      <w:r>
        <w:t xml:space="preserve"> com todas as disposições, regras e exigências previstas no </w:t>
      </w:r>
      <w:r>
        <w:rPr>
          <w:b/>
          <w:bCs/>
        </w:rPr>
        <w:t>Edital de Chamamento Público nº 04/2025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>– PNAB</w:t>
      </w:r>
      <w:r>
        <w:t xml:space="preserve"> e em seus anexos.</w:t>
      </w:r>
    </w:p>
    <w:p w14:paraId="02549A14" w14:textId="77777777" w:rsidR="00C91DD3" w:rsidRDefault="00000000">
      <w:pPr>
        <w:widowControl w:val="0"/>
        <w:spacing w:before="240" w:after="240"/>
        <w:jc w:val="both"/>
      </w:pPr>
      <w:r>
        <w:t>Declaro, ainda, que me responsabilizo, sob as penas da Lei (art. 299 do Código Penal Brasileiro), pela veracidade e legitimidade de todas as informações prestadas e documentos apresentados no ato de inscrição durante este processo de seleção.</w:t>
      </w:r>
    </w:p>
    <w:p w14:paraId="02A7B0CF" w14:textId="77777777" w:rsidR="00C91DD3" w:rsidRDefault="00000000">
      <w:pPr>
        <w:widowControl w:val="0"/>
        <w:spacing w:before="240" w:after="240"/>
        <w:jc w:val="both"/>
      </w:pPr>
      <w:r>
        <w:t xml:space="preserve"> </w:t>
      </w:r>
    </w:p>
    <w:p w14:paraId="7636A9E0" w14:textId="77777777" w:rsidR="00C91DD3" w:rsidRDefault="00000000">
      <w:pPr>
        <w:widowControl w:val="0"/>
        <w:spacing w:before="240" w:after="240"/>
        <w:jc w:val="center"/>
      </w:pPr>
      <w:r>
        <w:t xml:space="preserve">Jijoca de Jericoacoara/CE, ____ de ______________ </w:t>
      </w:r>
      <w:proofErr w:type="spellStart"/>
      <w:r>
        <w:t>de</w:t>
      </w:r>
      <w:proofErr w:type="spellEnd"/>
      <w:r>
        <w:t xml:space="preserve"> 20___.</w:t>
      </w:r>
    </w:p>
    <w:p w14:paraId="2A1FDB73" w14:textId="77777777" w:rsidR="00C91DD3" w:rsidRDefault="00C91DD3">
      <w:pPr>
        <w:widowControl w:val="0"/>
        <w:spacing w:before="240" w:after="240"/>
        <w:jc w:val="both"/>
        <w:rPr>
          <w:u w:val="single"/>
        </w:rPr>
      </w:pPr>
    </w:p>
    <w:p w14:paraId="23329E53" w14:textId="77777777" w:rsidR="00C91DD3" w:rsidRDefault="00000000">
      <w:pPr>
        <w:widowControl w:val="0"/>
        <w:spacing w:after="0"/>
        <w:jc w:val="center"/>
        <w:rPr>
          <w:u w:val="single"/>
        </w:rPr>
      </w:pPr>
      <w:r>
        <w:rPr>
          <w:u w:val="single"/>
        </w:rPr>
        <w:t>______________________________________________________________</w:t>
      </w:r>
    </w:p>
    <w:p w14:paraId="649E0DC9" w14:textId="7CC23061" w:rsidR="00C91DD3" w:rsidRDefault="00000000" w:rsidP="002172BD">
      <w:pPr>
        <w:widowControl w:val="0"/>
        <w:spacing w:after="0"/>
        <w:jc w:val="center"/>
      </w:pPr>
      <w:r>
        <w:t>(Nome e Cargo do Representante Legal da OSC)</w:t>
      </w:r>
    </w:p>
    <w:sectPr w:rsidR="00C91DD3" w:rsidSect="002172BD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E727D" w14:textId="77777777" w:rsidR="008F26D6" w:rsidRDefault="008F26D6">
      <w:pPr>
        <w:spacing w:after="0" w:line="240" w:lineRule="auto"/>
      </w:pPr>
      <w:r>
        <w:separator/>
      </w:r>
    </w:p>
  </w:endnote>
  <w:endnote w:type="continuationSeparator" w:id="0">
    <w:p w14:paraId="722196AB" w14:textId="77777777" w:rsidR="008F26D6" w:rsidRDefault="008F2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671ACC-BE7A-814D-9175-36ACD0B631AC}"/>
  </w:font>
  <w:font w:name="Noto Sans Symbols">
    <w:panose1 w:val="020B0604020202020204"/>
    <w:charset w:val="00"/>
    <w:family w:val="auto"/>
    <w:pitch w:val="default"/>
    <w:embedRegular r:id="rId2" w:fontKey="{A6E1F29C-8AE2-9D41-8FF1-C139F2E050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AAC0EF8-1AA4-234B-98D5-4C4B0057A33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F6C7C96-F7B3-B14E-853F-49D929CD1C26}"/>
    <w:embedBold r:id="rId5" w:fontKey="{D28C4829-0C94-A649-B7A1-DBEC6BB562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69517BA-EEF5-1D4A-9CA7-8C2BCDD1E51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86D0E83B-0452-954A-926B-735FFE32AB46}"/>
    <w:embedBold r:id="rId8" w:fontKey="{57855480-3AB3-5447-A3CF-68DA8386E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39C635D-D2E1-F148-A73B-66F7D4F696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01DCE" w14:textId="77777777" w:rsidR="00C91DD3" w:rsidRDefault="00C91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AB7D8" w14:textId="77777777" w:rsidR="008F26D6" w:rsidRDefault="008F26D6">
      <w:pPr>
        <w:spacing w:after="0" w:line="240" w:lineRule="auto"/>
      </w:pPr>
      <w:r>
        <w:separator/>
      </w:r>
    </w:p>
  </w:footnote>
  <w:footnote w:type="continuationSeparator" w:id="0">
    <w:p w14:paraId="49ED84D7" w14:textId="77777777" w:rsidR="008F26D6" w:rsidRDefault="008F2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36672" w14:textId="77777777" w:rsidR="00C91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5746704" wp14:editId="6DA0DC91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F3A97E4" wp14:editId="15E1F15A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7F4D646" wp14:editId="26CD0755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2DDEFB" w14:textId="77777777" w:rsidR="00C91DD3" w:rsidRDefault="00C91DD3">
    <w:pPr>
      <w:ind w:firstLine="720"/>
      <w:rPr>
        <w:sz w:val="18"/>
        <w:szCs w:val="18"/>
      </w:rPr>
    </w:pPr>
  </w:p>
  <w:p w14:paraId="38D02C89" w14:textId="77777777" w:rsidR="00C91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25494615" w14:textId="77777777" w:rsidR="00C91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071263F5" w14:textId="77777777" w:rsidR="00C91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679156B0" w14:textId="77777777" w:rsidR="00C91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4DB78FFA" w14:textId="77777777" w:rsidR="00C91DD3" w:rsidRDefault="00C91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75871"/>
    <w:multiLevelType w:val="multilevel"/>
    <w:tmpl w:val="6E9607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64AA7"/>
    <w:multiLevelType w:val="multilevel"/>
    <w:tmpl w:val="44BA15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6473"/>
    <w:multiLevelType w:val="multilevel"/>
    <w:tmpl w:val="DE24B3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2E4EF8"/>
    <w:multiLevelType w:val="multilevel"/>
    <w:tmpl w:val="9DFE86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890771"/>
    <w:multiLevelType w:val="multilevel"/>
    <w:tmpl w:val="67BE6D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E7198"/>
    <w:multiLevelType w:val="multilevel"/>
    <w:tmpl w:val="24289A1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DF779FA"/>
    <w:multiLevelType w:val="multilevel"/>
    <w:tmpl w:val="9112C9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880E54"/>
    <w:multiLevelType w:val="multilevel"/>
    <w:tmpl w:val="AC1E94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935649"/>
    <w:multiLevelType w:val="multilevel"/>
    <w:tmpl w:val="DBC0DE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1C026C6"/>
    <w:multiLevelType w:val="multilevel"/>
    <w:tmpl w:val="7CB25F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B1F4A"/>
    <w:multiLevelType w:val="multilevel"/>
    <w:tmpl w:val="24EA7C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8D5C64"/>
    <w:multiLevelType w:val="multilevel"/>
    <w:tmpl w:val="53A449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C3418C"/>
    <w:multiLevelType w:val="multilevel"/>
    <w:tmpl w:val="9A124060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CF762E5"/>
    <w:multiLevelType w:val="multilevel"/>
    <w:tmpl w:val="7B7A6A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5061B"/>
    <w:multiLevelType w:val="multilevel"/>
    <w:tmpl w:val="B87E31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986441B"/>
    <w:multiLevelType w:val="multilevel"/>
    <w:tmpl w:val="E2AEDE7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B07A93"/>
    <w:multiLevelType w:val="multilevel"/>
    <w:tmpl w:val="5106A71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2F5E44"/>
    <w:multiLevelType w:val="multilevel"/>
    <w:tmpl w:val="60422C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20C33"/>
    <w:multiLevelType w:val="multilevel"/>
    <w:tmpl w:val="836405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F56A5"/>
    <w:multiLevelType w:val="multilevel"/>
    <w:tmpl w:val="97A63E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1A6795"/>
    <w:multiLevelType w:val="multilevel"/>
    <w:tmpl w:val="3498F7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94C"/>
    <w:multiLevelType w:val="multilevel"/>
    <w:tmpl w:val="0060A4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10118"/>
    <w:multiLevelType w:val="multilevel"/>
    <w:tmpl w:val="2486B4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4B745DC"/>
    <w:multiLevelType w:val="multilevel"/>
    <w:tmpl w:val="7CB003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C85433"/>
    <w:multiLevelType w:val="multilevel"/>
    <w:tmpl w:val="E95E48B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E0E196A"/>
    <w:multiLevelType w:val="multilevel"/>
    <w:tmpl w:val="5E8C9D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8E124A"/>
    <w:multiLevelType w:val="multilevel"/>
    <w:tmpl w:val="A132A05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70C77D7"/>
    <w:multiLevelType w:val="multilevel"/>
    <w:tmpl w:val="A50C4D9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D01D1"/>
    <w:multiLevelType w:val="multilevel"/>
    <w:tmpl w:val="DC924C8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3761F0"/>
    <w:multiLevelType w:val="multilevel"/>
    <w:tmpl w:val="F042D1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B70E54"/>
    <w:multiLevelType w:val="multilevel"/>
    <w:tmpl w:val="B002CD9A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31" w15:restartNumberingAfterBreak="0">
    <w:nsid w:val="719107F6"/>
    <w:multiLevelType w:val="multilevel"/>
    <w:tmpl w:val="501004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85CDC"/>
    <w:multiLevelType w:val="multilevel"/>
    <w:tmpl w:val="4E5211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8FE0656"/>
    <w:multiLevelType w:val="multilevel"/>
    <w:tmpl w:val="88E08B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01AD9"/>
    <w:multiLevelType w:val="multilevel"/>
    <w:tmpl w:val="6F28BB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322B0D"/>
    <w:multiLevelType w:val="multilevel"/>
    <w:tmpl w:val="81B8E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DFF7EC5"/>
    <w:multiLevelType w:val="multilevel"/>
    <w:tmpl w:val="37F8AECA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37" w15:restartNumberingAfterBreak="0">
    <w:nsid w:val="7EB94EF7"/>
    <w:multiLevelType w:val="multilevel"/>
    <w:tmpl w:val="5FAA57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214536980">
    <w:abstractNumId w:val="3"/>
  </w:num>
  <w:num w:numId="2" w16cid:durableId="229854569">
    <w:abstractNumId w:val="22"/>
  </w:num>
  <w:num w:numId="3" w16cid:durableId="1941715077">
    <w:abstractNumId w:val="14"/>
  </w:num>
  <w:num w:numId="4" w16cid:durableId="1727215465">
    <w:abstractNumId w:val="27"/>
  </w:num>
  <w:num w:numId="5" w16cid:durableId="106003519">
    <w:abstractNumId w:val="36"/>
  </w:num>
  <w:num w:numId="6" w16cid:durableId="2129733124">
    <w:abstractNumId w:val="10"/>
  </w:num>
  <w:num w:numId="7" w16cid:durableId="1234706267">
    <w:abstractNumId w:val="2"/>
  </w:num>
  <w:num w:numId="8" w16cid:durableId="386031972">
    <w:abstractNumId w:val="15"/>
  </w:num>
  <w:num w:numId="9" w16cid:durableId="1096051135">
    <w:abstractNumId w:val="28"/>
  </w:num>
  <w:num w:numId="10" w16cid:durableId="1572423181">
    <w:abstractNumId w:val="19"/>
  </w:num>
  <w:num w:numId="11" w16cid:durableId="1698387263">
    <w:abstractNumId w:val="11"/>
  </w:num>
  <w:num w:numId="12" w16cid:durableId="491726182">
    <w:abstractNumId w:val="18"/>
  </w:num>
  <w:num w:numId="13" w16cid:durableId="1757708042">
    <w:abstractNumId w:val="7"/>
  </w:num>
  <w:num w:numId="14" w16cid:durableId="2041927399">
    <w:abstractNumId w:val="29"/>
  </w:num>
  <w:num w:numId="15" w16cid:durableId="328095508">
    <w:abstractNumId w:val="31"/>
  </w:num>
  <w:num w:numId="16" w16cid:durableId="712198727">
    <w:abstractNumId w:val="21"/>
  </w:num>
  <w:num w:numId="17" w16cid:durableId="21522527">
    <w:abstractNumId w:val="25"/>
  </w:num>
  <w:num w:numId="18" w16cid:durableId="572393753">
    <w:abstractNumId w:val="13"/>
  </w:num>
  <w:num w:numId="19" w16cid:durableId="306861706">
    <w:abstractNumId w:val="1"/>
  </w:num>
  <w:num w:numId="20" w16cid:durableId="2064598732">
    <w:abstractNumId w:val="34"/>
  </w:num>
  <w:num w:numId="21" w16cid:durableId="1305425674">
    <w:abstractNumId w:val="33"/>
  </w:num>
  <w:num w:numId="22" w16cid:durableId="814181716">
    <w:abstractNumId w:val="20"/>
  </w:num>
  <w:num w:numId="23" w16cid:durableId="1590624568">
    <w:abstractNumId w:val="0"/>
  </w:num>
  <w:num w:numId="24" w16cid:durableId="1616908489">
    <w:abstractNumId w:val="26"/>
  </w:num>
  <w:num w:numId="25" w16cid:durableId="618417567">
    <w:abstractNumId w:val="23"/>
  </w:num>
  <w:num w:numId="26" w16cid:durableId="1233812743">
    <w:abstractNumId w:val="17"/>
  </w:num>
  <w:num w:numId="27" w16cid:durableId="24454765">
    <w:abstractNumId w:val="4"/>
  </w:num>
  <w:num w:numId="28" w16cid:durableId="983315241">
    <w:abstractNumId w:val="6"/>
  </w:num>
  <w:num w:numId="29" w16cid:durableId="1596013262">
    <w:abstractNumId w:val="5"/>
  </w:num>
  <w:num w:numId="30" w16cid:durableId="1910340267">
    <w:abstractNumId w:val="16"/>
  </w:num>
  <w:num w:numId="31" w16cid:durableId="153648798">
    <w:abstractNumId w:val="24"/>
  </w:num>
  <w:num w:numId="32" w16cid:durableId="904797239">
    <w:abstractNumId w:val="9"/>
  </w:num>
  <w:num w:numId="33" w16cid:durableId="119543449">
    <w:abstractNumId w:val="32"/>
  </w:num>
  <w:num w:numId="34" w16cid:durableId="1923835249">
    <w:abstractNumId w:val="8"/>
  </w:num>
  <w:num w:numId="35" w16cid:durableId="1457485470">
    <w:abstractNumId w:val="30"/>
  </w:num>
  <w:num w:numId="36" w16cid:durableId="1283725778">
    <w:abstractNumId w:val="35"/>
  </w:num>
  <w:num w:numId="37" w16cid:durableId="1641887027">
    <w:abstractNumId w:val="37"/>
  </w:num>
  <w:num w:numId="38" w16cid:durableId="11452723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DD3"/>
    <w:rsid w:val="002172BD"/>
    <w:rsid w:val="00426630"/>
    <w:rsid w:val="008F26D6"/>
    <w:rsid w:val="00C9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E04163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172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72BD"/>
  </w:style>
  <w:style w:type="paragraph" w:styleId="Rodap">
    <w:name w:val="footer"/>
    <w:basedOn w:val="Normal"/>
    <w:link w:val="RodapChar"/>
    <w:uiPriority w:val="99"/>
    <w:unhideWhenUsed/>
    <w:rsid w:val="002172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800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2025-12-31T02:06:00Z</dcterms:created>
  <dcterms:modified xsi:type="dcterms:W3CDTF">2025-12-31T02:06:00Z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